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133C82" w:rsidRPr="000C4456" w14:paraId="4F4252A1" w14:textId="77777777" w:rsidTr="009C1249">
        <w:trPr>
          <w:trHeight w:val="601"/>
        </w:trPr>
        <w:tc>
          <w:tcPr>
            <w:tcW w:w="2863" w:type="dxa"/>
          </w:tcPr>
          <w:p w14:paraId="1B48DFA9" w14:textId="77777777" w:rsidR="00133C82" w:rsidRPr="00F47511" w:rsidRDefault="00133C82" w:rsidP="00133C82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55B928F7" w14:textId="77777777" w:rsidR="00133C82" w:rsidRDefault="00133C82" w:rsidP="00133C82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3B656C04" w14:textId="77777777" w:rsidR="00133C82" w:rsidRDefault="00133C82" w:rsidP="00133C82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3CED9897" w14:textId="77777777" w:rsidR="00133C82" w:rsidRPr="00F47511" w:rsidRDefault="00133C82" w:rsidP="00133C82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Vastaanottajan </w:t>
            </w: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nimikirj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0203A91C" w14:textId="77777777" w:rsidR="00133C82" w:rsidRDefault="00133C82" w:rsidP="00133C82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617B38E3" w14:textId="77777777" w:rsidR="00133C82" w:rsidRPr="000C4456" w:rsidRDefault="00133C82" w:rsidP="00133C82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234"/>
      </w:tblGrid>
      <w:tr w:rsidR="000A447C" w:rsidRPr="000C4456" w14:paraId="6980B30E" w14:textId="77777777" w:rsidTr="004138D2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DE000" w14:textId="77777777" w:rsidR="00C75C18" w:rsidRDefault="00C75C18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2CA92DBE" w:rsidR="000A447C" w:rsidRPr="000C4456" w:rsidRDefault="008A31D0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siakas </w:t>
            </w:r>
            <w:proofErr w:type="gramStart"/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    KOHTEEN TIEDOT:</w:t>
            </w:r>
          </w:p>
        </w:tc>
      </w:tr>
      <w:tr w:rsidR="000A447C" w:rsidRPr="000C4456" w14:paraId="34249883" w14:textId="77777777" w:rsidTr="004807CA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</w:tcPr>
          <w:p w14:paraId="28447863" w14:textId="77777777" w:rsidR="00610292" w:rsidRDefault="00610292" w:rsidP="006102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ja yritys:  </w:t>
            </w:r>
          </w:p>
          <w:p w14:paraId="65CB2EED" w14:textId="77777777" w:rsidR="00610292" w:rsidRDefault="00610292" w:rsidP="006102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ED42672" w14:textId="77777777" w:rsidR="00610292" w:rsidRDefault="00610292" w:rsidP="006102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BD3AFEA" w14:textId="77777777" w:rsidR="00610292" w:rsidRDefault="00610292" w:rsidP="006102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  <w:p w14:paraId="234C5DF2" w14:textId="77777777" w:rsidR="00610292" w:rsidRDefault="00610292" w:rsidP="006102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4807CA">
        <w:trPr>
          <w:trHeight w:val="1049"/>
        </w:trPr>
        <w:tc>
          <w:tcPr>
            <w:tcW w:w="4967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97319" w:rsidRPr="000C4456" w14:paraId="094D5B81" w14:textId="77777777" w:rsidTr="00003EA4">
        <w:trPr>
          <w:trHeight w:val="575"/>
        </w:trPr>
        <w:tc>
          <w:tcPr>
            <w:tcW w:w="4967" w:type="dxa"/>
          </w:tcPr>
          <w:p w14:paraId="2C7AE911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3932D6EE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9B2070" w14:textId="7835C016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4D382E38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F5209C2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F61852" w:rsidRPr="000C4456" w14:paraId="76680567" w14:textId="77777777" w:rsidTr="00793683">
        <w:trPr>
          <w:trHeight w:val="575"/>
        </w:trPr>
        <w:tc>
          <w:tcPr>
            <w:tcW w:w="10201" w:type="dxa"/>
            <w:gridSpan w:val="2"/>
          </w:tcPr>
          <w:p w14:paraId="1A61B923" w14:textId="7F3620C9" w:rsidR="00F61852" w:rsidRDefault="00F61852" w:rsidP="00F6185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Huomioita näytteenotosta:</w:t>
            </w:r>
          </w:p>
          <w:p w14:paraId="010D4F5C" w14:textId="77777777" w:rsidR="00F61852" w:rsidRDefault="00F61852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58C676A" w14:textId="77777777" w:rsidR="00F61852" w:rsidRPr="000C4456" w:rsidRDefault="00F61852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5DAAA61A" w14:textId="77777777" w:rsidR="004807CA" w:rsidRPr="006834F4" w:rsidRDefault="004807CA" w:rsidP="004807CA">
      <w:pPr>
        <w:rPr>
          <w:rFonts w:asciiTheme="minorHAnsi" w:hAnsiTheme="minorHAnsi" w:cstheme="minorHAnsi"/>
          <w:color w:val="004787"/>
          <w:sz w:val="20"/>
          <w:szCs w:val="20"/>
        </w:rPr>
      </w:pPr>
    </w:p>
    <w:p w14:paraId="7EDC958B" w14:textId="77777777" w:rsidR="00F61852" w:rsidRDefault="00F61852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  <w:r w:rsidRPr="006834F4">
        <w:rPr>
          <w:rFonts w:asciiTheme="minorHAnsi" w:eastAsia="Times New Roman" w:hAnsiTheme="minorHAnsi" w:cstheme="minorHAnsi"/>
          <w:b/>
          <w:sz w:val="20"/>
          <w:szCs w:val="20"/>
          <w:lang w:bidi="he-IL"/>
        </w:rPr>
        <w:t>Näytteen tiedot:</w:t>
      </w:r>
    </w:p>
    <w:p w14:paraId="49645034" w14:textId="77777777" w:rsidR="006834F4" w:rsidRDefault="006834F4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2409"/>
        <w:gridCol w:w="3257"/>
        <w:gridCol w:w="2980"/>
      </w:tblGrid>
      <w:tr w:rsidR="006834F4" w14:paraId="456F3ACD" w14:textId="77777777" w:rsidTr="00D43988">
        <w:tc>
          <w:tcPr>
            <w:tcW w:w="1555" w:type="dxa"/>
          </w:tcPr>
          <w:p w14:paraId="3C4E0604" w14:textId="34FC6BED" w:rsidR="006834F4" w:rsidRDefault="006834F4" w:rsidP="006834F4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  <w:t>Numero</w:t>
            </w:r>
          </w:p>
        </w:tc>
        <w:tc>
          <w:tcPr>
            <w:tcW w:w="2409" w:type="dxa"/>
          </w:tcPr>
          <w:p w14:paraId="184989EB" w14:textId="7E986560" w:rsidR="006834F4" w:rsidRDefault="006834F4" w:rsidP="006834F4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  <w:t>Pinnan materiaali</w:t>
            </w:r>
          </w:p>
        </w:tc>
        <w:tc>
          <w:tcPr>
            <w:tcW w:w="3257" w:type="dxa"/>
          </w:tcPr>
          <w:p w14:paraId="583CB444" w14:textId="57B7C71F" w:rsidR="006834F4" w:rsidRDefault="006834F4" w:rsidP="006834F4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  <w:t>Näytteenottopaikka</w:t>
            </w:r>
          </w:p>
        </w:tc>
        <w:tc>
          <w:tcPr>
            <w:tcW w:w="2980" w:type="dxa"/>
          </w:tcPr>
          <w:p w14:paraId="2BDC81E0" w14:textId="166DF235" w:rsidR="006834F4" w:rsidRPr="00D43988" w:rsidRDefault="006834F4" w:rsidP="006834F4">
            <w:pPr>
              <w:jc w:val="center"/>
              <w:rPr>
                <w:rFonts w:asciiTheme="minorHAnsi" w:eastAsia="Times New Roman" w:hAnsiTheme="minorHAnsi" w:cstheme="minorHAnsi"/>
                <w:b/>
                <w:color w:val="004787"/>
                <w:sz w:val="20"/>
                <w:szCs w:val="20"/>
                <w:lang w:bidi="he-IL"/>
              </w:rPr>
            </w:pPr>
            <w:r w:rsidRPr="00D43988">
              <w:rPr>
                <w:rFonts w:asciiTheme="minorHAnsi" w:eastAsia="Times New Roman" w:hAnsiTheme="minorHAnsi" w:cstheme="minorHAnsi"/>
                <w:b/>
                <w:color w:val="004787"/>
                <w:sz w:val="20"/>
                <w:szCs w:val="20"/>
                <w:lang w:bidi="he-IL"/>
              </w:rPr>
              <w:t>Laboratorio täyttää</w:t>
            </w:r>
          </w:p>
        </w:tc>
      </w:tr>
      <w:tr w:rsidR="006834F4" w14:paraId="4B4B6BAB" w14:textId="77777777" w:rsidTr="00D43988">
        <w:tc>
          <w:tcPr>
            <w:tcW w:w="1555" w:type="dxa"/>
          </w:tcPr>
          <w:p w14:paraId="6B6349B8" w14:textId="77777777" w:rsidR="006834F4" w:rsidRDefault="006834F4" w:rsidP="00F6185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  <w:p w14:paraId="572FAECD" w14:textId="77777777" w:rsidR="006834F4" w:rsidRDefault="006834F4" w:rsidP="00F6185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409" w:type="dxa"/>
          </w:tcPr>
          <w:p w14:paraId="5B51D0A1" w14:textId="77777777" w:rsidR="006834F4" w:rsidRDefault="006834F4" w:rsidP="00F6185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3257" w:type="dxa"/>
          </w:tcPr>
          <w:p w14:paraId="6CBD8860" w14:textId="77777777" w:rsidR="006834F4" w:rsidRDefault="006834F4" w:rsidP="00F6185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980" w:type="dxa"/>
          </w:tcPr>
          <w:p w14:paraId="3E25CD8D" w14:textId="77777777" w:rsidR="006834F4" w:rsidRDefault="006834F4" w:rsidP="00F6185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</w:tr>
    </w:tbl>
    <w:p w14:paraId="62CA44F9" w14:textId="77777777" w:rsidR="006834F4" w:rsidRDefault="006834F4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5102B425" w14:textId="48F42FFC" w:rsidR="006834F4" w:rsidRPr="002B2549" w:rsidRDefault="006834F4" w:rsidP="002B2549">
      <w:pPr>
        <w:pStyle w:val="Luettelokappale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0"/>
          <w:szCs w:val="20"/>
          <w:lang w:bidi="he-IL"/>
        </w:rPr>
      </w:pPr>
      <w:r w:rsidRPr="002B2549">
        <w:rPr>
          <w:rFonts w:eastAsia="Times New Roman" w:cstheme="minorHAnsi"/>
          <w:b/>
          <w:sz w:val="20"/>
          <w:szCs w:val="20"/>
          <w:lang w:bidi="he-IL"/>
        </w:rPr>
        <w:t xml:space="preserve">Huuhtelu: </w:t>
      </w:r>
      <w:r w:rsidRPr="002B2549">
        <w:rPr>
          <w:rFonts w:eastAsia="Times New Roman" w:cstheme="minorHAnsi"/>
          <w:bCs/>
          <w:sz w:val="20"/>
          <w:szCs w:val="20"/>
          <w:lang w:bidi="he-IL"/>
        </w:rPr>
        <w:t>(noin 10 min)</w:t>
      </w:r>
    </w:p>
    <w:p w14:paraId="14D7E3E3" w14:textId="713AF833" w:rsidR="006834F4" w:rsidRDefault="006834F4" w:rsidP="00F61852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bidi="he-I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bidi="he-IL"/>
        </w:rPr>
        <w:t>Ulostulovirtaus: ______________ml / mi</w:t>
      </w:r>
    </w:p>
    <w:p w14:paraId="77E70063" w14:textId="77777777" w:rsidR="006834F4" w:rsidRPr="006834F4" w:rsidRDefault="006834F4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621"/>
        <w:gridCol w:w="2060"/>
        <w:gridCol w:w="2126"/>
        <w:gridCol w:w="1985"/>
        <w:gridCol w:w="2409"/>
      </w:tblGrid>
      <w:tr w:rsidR="006834F4" w:rsidRPr="00C75C18" w14:paraId="157C9049" w14:textId="77777777" w:rsidTr="006834F4">
        <w:tc>
          <w:tcPr>
            <w:tcW w:w="1621" w:type="dxa"/>
          </w:tcPr>
          <w:p w14:paraId="50971B38" w14:textId="6083ABC7" w:rsidR="006834F4" w:rsidRPr="00C75C18" w:rsidRDefault="006834F4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Puhalluspumppu</w:t>
            </w:r>
          </w:p>
        </w:tc>
        <w:tc>
          <w:tcPr>
            <w:tcW w:w="2060" w:type="dxa"/>
          </w:tcPr>
          <w:p w14:paraId="4FFC1713" w14:textId="27FA909A" w:rsidR="006834F4" w:rsidRPr="00C75C18" w:rsidRDefault="006834F4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Tenax</w:t>
            </w:r>
            <w:proofErr w:type="spellEnd"/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, nro</w:t>
            </w:r>
          </w:p>
        </w:tc>
        <w:tc>
          <w:tcPr>
            <w:tcW w:w="2126" w:type="dxa"/>
          </w:tcPr>
          <w:p w14:paraId="150E04AE" w14:textId="6C757BB2" w:rsidR="006834F4" w:rsidRPr="00C75C18" w:rsidRDefault="006834F4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Alkoi kello</w:t>
            </w:r>
          </w:p>
        </w:tc>
        <w:tc>
          <w:tcPr>
            <w:tcW w:w="1985" w:type="dxa"/>
          </w:tcPr>
          <w:p w14:paraId="1CC6D8AA" w14:textId="76832F99" w:rsidR="006834F4" w:rsidRPr="00C75C18" w:rsidRDefault="006834F4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Loppui kello</w:t>
            </w:r>
          </w:p>
        </w:tc>
        <w:tc>
          <w:tcPr>
            <w:tcW w:w="2409" w:type="dxa"/>
          </w:tcPr>
          <w:p w14:paraId="55D63358" w14:textId="739E97B1" w:rsidR="006834F4" w:rsidRPr="00C75C18" w:rsidRDefault="006834F4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Pumpun lukema</w:t>
            </w:r>
          </w:p>
        </w:tc>
      </w:tr>
      <w:tr w:rsidR="006834F4" w14:paraId="4C9F1B61" w14:textId="77777777" w:rsidTr="006834F4">
        <w:tc>
          <w:tcPr>
            <w:tcW w:w="1621" w:type="dxa"/>
          </w:tcPr>
          <w:p w14:paraId="66B807C6" w14:textId="77777777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  <w:p w14:paraId="3D0F2D2B" w14:textId="77777777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060" w:type="dxa"/>
          </w:tcPr>
          <w:p w14:paraId="0A44963A" w14:textId="77777777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</w:tcPr>
          <w:p w14:paraId="0443ED1D" w14:textId="77777777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1985" w:type="dxa"/>
          </w:tcPr>
          <w:p w14:paraId="33A0B949" w14:textId="77777777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409" w:type="dxa"/>
          </w:tcPr>
          <w:p w14:paraId="3CEC344C" w14:textId="1372BBF1" w:rsidR="006834F4" w:rsidRDefault="006834F4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</w:tr>
    </w:tbl>
    <w:p w14:paraId="2F36BE36" w14:textId="77777777" w:rsidR="00F61852" w:rsidRDefault="00F61852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48449CF8" w14:textId="39092E79" w:rsidR="00C75C18" w:rsidRPr="002B2549" w:rsidRDefault="00C75C18" w:rsidP="002B2549">
      <w:pPr>
        <w:pStyle w:val="Luettelokappale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0"/>
          <w:szCs w:val="20"/>
          <w:lang w:bidi="he-IL"/>
        </w:rPr>
      </w:pPr>
      <w:r w:rsidRPr="002B2549">
        <w:rPr>
          <w:rFonts w:eastAsia="Times New Roman" w:cstheme="minorHAnsi"/>
          <w:b/>
          <w:sz w:val="20"/>
          <w:szCs w:val="20"/>
          <w:lang w:bidi="he-IL"/>
        </w:rPr>
        <w:t xml:space="preserve">Tuuletus </w:t>
      </w:r>
      <w:r w:rsidRPr="002B2549">
        <w:rPr>
          <w:rFonts w:eastAsia="Times New Roman" w:cstheme="minorHAnsi"/>
          <w:bCs/>
          <w:sz w:val="20"/>
          <w:szCs w:val="20"/>
          <w:lang w:bidi="he-IL"/>
        </w:rPr>
        <w:t>(noin 45 min)</w:t>
      </w:r>
    </w:p>
    <w:p w14:paraId="140E1E0B" w14:textId="77777777" w:rsidR="00C75C18" w:rsidRDefault="00C75C18" w:rsidP="00C75C18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bidi="he-I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bidi="he-IL"/>
        </w:rPr>
        <w:t>Ulostulovirtaus: ______________ml / mi</w:t>
      </w:r>
    </w:p>
    <w:p w14:paraId="6F4DB08A" w14:textId="4FA0AF44" w:rsidR="00C75C18" w:rsidRDefault="00C75C18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621"/>
        <w:gridCol w:w="2060"/>
        <w:gridCol w:w="2126"/>
        <w:gridCol w:w="1985"/>
        <w:gridCol w:w="2409"/>
      </w:tblGrid>
      <w:tr w:rsidR="00C75C18" w:rsidRPr="00C75C18" w14:paraId="0A3847B9" w14:textId="77777777" w:rsidTr="001F6E4B">
        <w:tc>
          <w:tcPr>
            <w:tcW w:w="1621" w:type="dxa"/>
          </w:tcPr>
          <w:p w14:paraId="07C16B65" w14:textId="77777777" w:rsidR="00C75C18" w:rsidRPr="00C75C18" w:rsidRDefault="00C75C18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Puhalluspumppu</w:t>
            </w:r>
          </w:p>
        </w:tc>
        <w:tc>
          <w:tcPr>
            <w:tcW w:w="2060" w:type="dxa"/>
          </w:tcPr>
          <w:p w14:paraId="2241C5CE" w14:textId="77777777" w:rsidR="00C75C18" w:rsidRPr="00C75C18" w:rsidRDefault="00C75C18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Tenax</w:t>
            </w:r>
            <w:proofErr w:type="spellEnd"/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, nro</w:t>
            </w:r>
          </w:p>
        </w:tc>
        <w:tc>
          <w:tcPr>
            <w:tcW w:w="2126" w:type="dxa"/>
          </w:tcPr>
          <w:p w14:paraId="504E2795" w14:textId="77777777" w:rsidR="00C75C18" w:rsidRPr="00C75C18" w:rsidRDefault="00C75C18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Alkoi kello</w:t>
            </w:r>
          </w:p>
        </w:tc>
        <w:tc>
          <w:tcPr>
            <w:tcW w:w="1985" w:type="dxa"/>
          </w:tcPr>
          <w:p w14:paraId="61515E5C" w14:textId="77777777" w:rsidR="00C75C18" w:rsidRPr="00C75C18" w:rsidRDefault="00C75C18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Loppui kello</w:t>
            </w:r>
          </w:p>
        </w:tc>
        <w:tc>
          <w:tcPr>
            <w:tcW w:w="2409" w:type="dxa"/>
          </w:tcPr>
          <w:p w14:paraId="099DEA75" w14:textId="77777777" w:rsidR="00C75C18" w:rsidRPr="00C75C18" w:rsidRDefault="00C75C18" w:rsidP="001F6E4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</w:pPr>
            <w:r w:rsidRPr="00C75C1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he-IL"/>
              </w:rPr>
              <w:t>Pumpun lukema</w:t>
            </w:r>
          </w:p>
        </w:tc>
      </w:tr>
      <w:tr w:rsidR="00C75C18" w14:paraId="5C4B6F2B" w14:textId="77777777" w:rsidTr="001F6E4B">
        <w:tc>
          <w:tcPr>
            <w:tcW w:w="1621" w:type="dxa"/>
          </w:tcPr>
          <w:p w14:paraId="2C24470B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  <w:p w14:paraId="06C64BBD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060" w:type="dxa"/>
          </w:tcPr>
          <w:p w14:paraId="005443DE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</w:tcPr>
          <w:p w14:paraId="3BBC4396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1985" w:type="dxa"/>
          </w:tcPr>
          <w:p w14:paraId="4079A437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409" w:type="dxa"/>
          </w:tcPr>
          <w:p w14:paraId="159DA83A" w14:textId="77777777" w:rsidR="00C75C18" w:rsidRDefault="00C75C18" w:rsidP="001F6E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</w:tr>
    </w:tbl>
    <w:p w14:paraId="059D89F0" w14:textId="3020D609" w:rsidR="005C7F4E" w:rsidRDefault="005C7F4E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76BFE7D0" w14:textId="07BFB15C" w:rsidR="005C7F4E" w:rsidRPr="00E76016" w:rsidRDefault="005C7F4E">
      <w:pPr>
        <w:rPr>
          <w:rFonts w:asciiTheme="minorHAnsi" w:eastAsia="Times New Roman" w:hAnsiTheme="minorHAnsi" w:cstheme="minorHAnsi"/>
          <w:b/>
          <w:i/>
          <w:iCs/>
          <w:sz w:val="20"/>
          <w:szCs w:val="20"/>
          <w:lang w:bidi="he-IL"/>
        </w:rPr>
      </w:pPr>
      <w:r w:rsidRPr="00E76016">
        <w:rPr>
          <w:rFonts w:asciiTheme="minorHAnsi" w:eastAsia="Times New Roman" w:hAnsiTheme="minorHAnsi" w:cstheme="minorHAnsi"/>
          <w:b/>
          <w:i/>
          <w:iCs/>
          <w:color w:val="004787"/>
          <w:sz w:val="20"/>
          <w:szCs w:val="20"/>
          <w:lang w:bidi="he-IL"/>
        </w:rPr>
        <w:t>jatkuu sivulla 2</w:t>
      </w:r>
      <w:r w:rsidRPr="00E76016">
        <w:rPr>
          <w:rFonts w:asciiTheme="minorHAnsi" w:eastAsia="Times New Roman" w:hAnsiTheme="minorHAnsi" w:cstheme="minorHAnsi"/>
          <w:b/>
          <w:i/>
          <w:iCs/>
          <w:sz w:val="20"/>
          <w:szCs w:val="20"/>
          <w:lang w:bidi="he-IL"/>
        </w:rPr>
        <w:br w:type="page"/>
      </w:r>
    </w:p>
    <w:p w14:paraId="750085FB" w14:textId="77777777" w:rsidR="00C75C18" w:rsidRDefault="00C75C18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102DCF40" w14:textId="77777777" w:rsidR="005C7F4E" w:rsidRDefault="005C7F4E" w:rsidP="005C7F4E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625B0CED" w14:textId="1D06E09F" w:rsidR="005C7F4E" w:rsidRDefault="005C7F4E" w:rsidP="005C7F4E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  <w:r w:rsidRPr="006834F4">
        <w:rPr>
          <w:rFonts w:asciiTheme="minorHAnsi" w:eastAsia="Times New Roman" w:hAnsiTheme="minorHAnsi" w:cstheme="minorHAnsi"/>
          <w:b/>
          <w:sz w:val="20"/>
          <w:szCs w:val="20"/>
          <w:lang w:bidi="he-IL"/>
        </w:rPr>
        <w:t>Näytteen tiedot</w:t>
      </w:r>
      <w:r>
        <w:rPr>
          <w:rFonts w:asciiTheme="minorHAnsi" w:eastAsia="Times New Roman" w:hAnsiTheme="minorHAnsi" w:cstheme="minorHAnsi"/>
          <w:b/>
          <w:sz w:val="20"/>
          <w:szCs w:val="20"/>
          <w:lang w:bidi="he-IL"/>
        </w:rPr>
        <w:t>:</w:t>
      </w:r>
    </w:p>
    <w:p w14:paraId="4D533D91" w14:textId="77777777" w:rsidR="005C7F4E" w:rsidRPr="006834F4" w:rsidRDefault="005C7F4E" w:rsidP="00F6185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bidi="he-IL"/>
        </w:rPr>
      </w:pPr>
    </w:p>
    <w:p w14:paraId="0FA7A742" w14:textId="4A6428E4" w:rsidR="00F61852" w:rsidRPr="002B2549" w:rsidRDefault="00C75C18" w:rsidP="002B2549">
      <w:pPr>
        <w:pStyle w:val="Luettelokappale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0"/>
          <w:szCs w:val="20"/>
          <w:lang w:bidi="he-IL"/>
        </w:rPr>
      </w:pPr>
      <w:r w:rsidRPr="002B2549">
        <w:rPr>
          <w:rFonts w:eastAsia="Times New Roman" w:cstheme="minorHAnsi"/>
          <w:b/>
          <w:sz w:val="20"/>
          <w:szCs w:val="20"/>
          <w:lang w:bidi="he-IL"/>
        </w:rPr>
        <w:t xml:space="preserve">Näytteenotto </w:t>
      </w:r>
      <w:r w:rsidRPr="002B2549">
        <w:rPr>
          <w:rFonts w:eastAsia="Times New Roman" w:cstheme="minorHAnsi"/>
          <w:bCs/>
          <w:sz w:val="20"/>
          <w:szCs w:val="20"/>
          <w:lang w:bidi="he-IL"/>
        </w:rPr>
        <w:t xml:space="preserve">(noin </w:t>
      </w:r>
      <w:proofErr w:type="gramStart"/>
      <w:r w:rsidRPr="002B2549">
        <w:rPr>
          <w:rFonts w:eastAsia="Times New Roman" w:cstheme="minorHAnsi"/>
          <w:bCs/>
          <w:sz w:val="20"/>
          <w:szCs w:val="20"/>
          <w:lang w:bidi="he-IL"/>
        </w:rPr>
        <w:t>30 – 40</w:t>
      </w:r>
      <w:proofErr w:type="gramEnd"/>
      <w:r w:rsidRPr="002B2549">
        <w:rPr>
          <w:rFonts w:eastAsia="Times New Roman" w:cstheme="minorHAnsi"/>
          <w:bCs/>
          <w:sz w:val="20"/>
          <w:szCs w:val="20"/>
          <w:lang w:bidi="he-IL"/>
        </w:rPr>
        <w:t xml:space="preserve"> min)</w:t>
      </w:r>
    </w:p>
    <w:p w14:paraId="0B4ACBBB" w14:textId="77777777" w:rsidR="00C75C18" w:rsidRPr="006834F4" w:rsidRDefault="00C75C18" w:rsidP="00C75C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bidi="he-IL"/>
        </w:rPr>
      </w:pPr>
      <w:proofErr w:type="gramStart"/>
      <w:r w:rsidRPr="006834F4">
        <w:rPr>
          <w:rFonts w:asciiTheme="minorHAnsi" w:eastAsia="Times New Roman" w:hAnsiTheme="minorHAnsi" w:cstheme="minorHAnsi"/>
          <w:sz w:val="20"/>
          <w:szCs w:val="20"/>
          <w:lang w:bidi="he-IL"/>
        </w:rPr>
        <w:t>Ulostulovirtaus:  ennen</w:t>
      </w:r>
      <w:proofErr w:type="gramEnd"/>
      <w:r w:rsidRPr="006834F4">
        <w:rPr>
          <w:rFonts w:asciiTheme="minorHAnsi" w:eastAsia="Times New Roman" w:hAnsiTheme="minorHAnsi" w:cstheme="minorHAnsi"/>
          <w:sz w:val="20"/>
          <w:szCs w:val="20"/>
          <w:lang w:bidi="he-IL"/>
        </w:rPr>
        <w:t xml:space="preserve"> imupumppujen käynnistämistä    ______ ml/min </w:t>
      </w:r>
    </w:p>
    <w:p w14:paraId="4F76726A" w14:textId="119016B9" w:rsidR="00C75C18" w:rsidRDefault="00C75C18" w:rsidP="00C75C18">
      <w:pPr>
        <w:spacing w:after="60" w:line="240" w:lineRule="auto"/>
        <w:rPr>
          <w:rFonts w:asciiTheme="minorHAnsi" w:eastAsia="Times New Roman" w:hAnsiTheme="minorHAnsi" w:cstheme="minorHAnsi"/>
          <w:sz w:val="20"/>
          <w:szCs w:val="20"/>
          <w:lang w:bidi="he-IL"/>
        </w:rPr>
      </w:pPr>
      <w:r>
        <w:rPr>
          <w:rFonts w:asciiTheme="minorHAnsi" w:eastAsia="Times New Roman" w:hAnsiTheme="minorHAnsi" w:cstheme="minorHAnsi"/>
          <w:sz w:val="20"/>
          <w:szCs w:val="20"/>
          <w:lang w:bidi="he-IL"/>
        </w:rPr>
        <w:t xml:space="preserve">                              </w:t>
      </w:r>
      <w:r w:rsidRPr="006834F4">
        <w:rPr>
          <w:rFonts w:asciiTheme="minorHAnsi" w:eastAsia="Times New Roman" w:hAnsiTheme="minorHAnsi" w:cstheme="minorHAnsi"/>
          <w:sz w:val="20"/>
          <w:szCs w:val="20"/>
          <w:lang w:bidi="he-IL"/>
        </w:rPr>
        <w:t xml:space="preserve">imupumppujen käynnistämisen </w:t>
      </w:r>
      <w:proofErr w:type="gramStart"/>
      <w:r w:rsidRPr="006834F4">
        <w:rPr>
          <w:rFonts w:asciiTheme="minorHAnsi" w:eastAsia="Times New Roman" w:hAnsiTheme="minorHAnsi" w:cstheme="minorHAnsi"/>
          <w:sz w:val="20"/>
          <w:szCs w:val="20"/>
          <w:lang w:bidi="he-IL"/>
        </w:rPr>
        <w:t>jälkeen  _</w:t>
      </w:r>
      <w:proofErr w:type="gramEnd"/>
      <w:r w:rsidRPr="006834F4">
        <w:rPr>
          <w:rFonts w:asciiTheme="minorHAnsi" w:eastAsia="Times New Roman" w:hAnsiTheme="minorHAnsi" w:cstheme="minorHAnsi"/>
          <w:sz w:val="20"/>
          <w:szCs w:val="20"/>
          <w:lang w:bidi="he-IL"/>
        </w:rPr>
        <w:t>_____ ml/min</w:t>
      </w:r>
    </w:p>
    <w:tbl>
      <w:tblPr>
        <w:tblW w:w="102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244"/>
        <w:gridCol w:w="1400"/>
        <w:gridCol w:w="1830"/>
        <w:gridCol w:w="3141"/>
      </w:tblGrid>
      <w:tr w:rsidR="002B2549" w:rsidRPr="006834F4" w14:paraId="36B6C95F" w14:textId="77777777" w:rsidTr="00AF49E8">
        <w:trPr>
          <w:trHeight w:val="308"/>
        </w:trPr>
        <w:tc>
          <w:tcPr>
            <w:tcW w:w="1586" w:type="dxa"/>
            <w:shd w:val="clear" w:color="auto" w:fill="auto"/>
          </w:tcPr>
          <w:p w14:paraId="53D6698E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Puhalluspumppu</w:t>
            </w:r>
          </w:p>
        </w:tc>
        <w:tc>
          <w:tcPr>
            <w:tcW w:w="2244" w:type="dxa"/>
            <w:shd w:val="clear" w:color="auto" w:fill="auto"/>
          </w:tcPr>
          <w:p w14:paraId="639C4287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proofErr w:type="spellStart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Tenax</w:t>
            </w:r>
            <w:proofErr w:type="spellEnd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, nro (näyte P)</w:t>
            </w:r>
          </w:p>
        </w:tc>
        <w:tc>
          <w:tcPr>
            <w:tcW w:w="1400" w:type="dxa"/>
            <w:shd w:val="clear" w:color="auto" w:fill="auto"/>
          </w:tcPr>
          <w:p w14:paraId="7CB11BFE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Alkoi kello</w:t>
            </w:r>
          </w:p>
        </w:tc>
        <w:tc>
          <w:tcPr>
            <w:tcW w:w="1830" w:type="dxa"/>
            <w:shd w:val="clear" w:color="auto" w:fill="auto"/>
          </w:tcPr>
          <w:p w14:paraId="318BCF25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Loppui kello</w:t>
            </w:r>
          </w:p>
        </w:tc>
        <w:tc>
          <w:tcPr>
            <w:tcW w:w="3141" w:type="dxa"/>
            <w:shd w:val="clear" w:color="auto" w:fill="auto"/>
          </w:tcPr>
          <w:p w14:paraId="5B967942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Pumpun lukema</w:t>
            </w:r>
          </w:p>
        </w:tc>
      </w:tr>
      <w:tr w:rsidR="002B2549" w:rsidRPr="006834F4" w14:paraId="1EEF3D39" w14:textId="77777777" w:rsidTr="00AF49E8">
        <w:trPr>
          <w:trHeight w:val="417"/>
        </w:trPr>
        <w:tc>
          <w:tcPr>
            <w:tcW w:w="1586" w:type="dxa"/>
            <w:shd w:val="clear" w:color="auto" w:fill="auto"/>
          </w:tcPr>
          <w:p w14:paraId="1D5806AC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2244" w:type="dxa"/>
            <w:shd w:val="clear" w:color="auto" w:fill="auto"/>
          </w:tcPr>
          <w:p w14:paraId="5504C10F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400" w:type="dxa"/>
            <w:shd w:val="clear" w:color="auto" w:fill="auto"/>
          </w:tcPr>
          <w:p w14:paraId="326F4EB7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830" w:type="dxa"/>
            <w:shd w:val="clear" w:color="auto" w:fill="auto"/>
          </w:tcPr>
          <w:p w14:paraId="732B9C64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3141" w:type="dxa"/>
            <w:shd w:val="clear" w:color="auto" w:fill="auto"/>
          </w:tcPr>
          <w:p w14:paraId="6B1BA754" w14:textId="77777777" w:rsidR="002B2549" w:rsidRPr="006834F4" w:rsidRDefault="002B2549" w:rsidP="00AF49E8">
            <w:pPr>
              <w:spacing w:after="0" w:line="240" w:lineRule="auto"/>
              <w:ind w:right="-666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2B2549" w:rsidRPr="006834F4" w14:paraId="4AB72CEE" w14:textId="77777777" w:rsidTr="00AF49E8">
        <w:trPr>
          <w:trHeight w:val="418"/>
        </w:trPr>
        <w:tc>
          <w:tcPr>
            <w:tcW w:w="1586" w:type="dxa"/>
            <w:shd w:val="clear" w:color="auto" w:fill="auto"/>
          </w:tcPr>
          <w:p w14:paraId="5B0C8959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Imupumppu 1</w:t>
            </w:r>
          </w:p>
        </w:tc>
        <w:tc>
          <w:tcPr>
            <w:tcW w:w="2244" w:type="dxa"/>
            <w:shd w:val="clear" w:color="auto" w:fill="auto"/>
          </w:tcPr>
          <w:p w14:paraId="0AFE0CC7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proofErr w:type="spellStart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Tenax</w:t>
            </w:r>
            <w:proofErr w:type="spellEnd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, nro (näyte A)</w:t>
            </w:r>
          </w:p>
        </w:tc>
        <w:tc>
          <w:tcPr>
            <w:tcW w:w="1400" w:type="dxa"/>
            <w:shd w:val="clear" w:color="auto" w:fill="auto"/>
          </w:tcPr>
          <w:p w14:paraId="4F3CE1EB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Alkoi kello</w:t>
            </w:r>
          </w:p>
        </w:tc>
        <w:tc>
          <w:tcPr>
            <w:tcW w:w="1830" w:type="dxa"/>
            <w:shd w:val="clear" w:color="auto" w:fill="auto"/>
          </w:tcPr>
          <w:p w14:paraId="6DB3D3FA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Loppui kello</w:t>
            </w:r>
          </w:p>
        </w:tc>
        <w:tc>
          <w:tcPr>
            <w:tcW w:w="3141" w:type="dxa"/>
            <w:shd w:val="clear" w:color="auto" w:fill="auto"/>
          </w:tcPr>
          <w:p w14:paraId="26D81555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Pumpun lukema</w:t>
            </w:r>
          </w:p>
        </w:tc>
      </w:tr>
      <w:tr w:rsidR="002B2549" w:rsidRPr="006834F4" w14:paraId="2F35332D" w14:textId="77777777" w:rsidTr="00AF49E8">
        <w:trPr>
          <w:trHeight w:val="523"/>
        </w:trPr>
        <w:tc>
          <w:tcPr>
            <w:tcW w:w="1586" w:type="dxa"/>
            <w:shd w:val="clear" w:color="auto" w:fill="auto"/>
          </w:tcPr>
          <w:p w14:paraId="70437223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244" w:type="dxa"/>
            <w:shd w:val="clear" w:color="auto" w:fill="auto"/>
          </w:tcPr>
          <w:p w14:paraId="667E9416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1400" w:type="dxa"/>
            <w:shd w:val="clear" w:color="auto" w:fill="auto"/>
          </w:tcPr>
          <w:p w14:paraId="2103F513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830" w:type="dxa"/>
            <w:shd w:val="clear" w:color="auto" w:fill="auto"/>
          </w:tcPr>
          <w:p w14:paraId="2FDD8EA7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3141" w:type="dxa"/>
            <w:shd w:val="clear" w:color="auto" w:fill="auto"/>
          </w:tcPr>
          <w:p w14:paraId="61B671B6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2B2549" w:rsidRPr="006834F4" w14:paraId="7B8EC8FD" w14:textId="77777777" w:rsidTr="00AF49E8">
        <w:trPr>
          <w:trHeight w:val="304"/>
        </w:trPr>
        <w:tc>
          <w:tcPr>
            <w:tcW w:w="1586" w:type="dxa"/>
            <w:shd w:val="clear" w:color="auto" w:fill="auto"/>
          </w:tcPr>
          <w:p w14:paraId="26F919F2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Imupumppu 2</w:t>
            </w:r>
          </w:p>
        </w:tc>
        <w:tc>
          <w:tcPr>
            <w:tcW w:w="2244" w:type="dxa"/>
            <w:shd w:val="clear" w:color="auto" w:fill="auto"/>
          </w:tcPr>
          <w:p w14:paraId="3D650F2A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proofErr w:type="spellStart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Tenax</w:t>
            </w:r>
            <w:proofErr w:type="spellEnd"/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, nro (näyte B)</w:t>
            </w:r>
          </w:p>
        </w:tc>
        <w:tc>
          <w:tcPr>
            <w:tcW w:w="1400" w:type="dxa"/>
            <w:shd w:val="clear" w:color="auto" w:fill="auto"/>
          </w:tcPr>
          <w:p w14:paraId="69038536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Alkoi kello</w:t>
            </w:r>
          </w:p>
        </w:tc>
        <w:tc>
          <w:tcPr>
            <w:tcW w:w="1830" w:type="dxa"/>
            <w:shd w:val="clear" w:color="auto" w:fill="auto"/>
          </w:tcPr>
          <w:p w14:paraId="471A6958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Loppui kello</w:t>
            </w:r>
          </w:p>
        </w:tc>
        <w:tc>
          <w:tcPr>
            <w:tcW w:w="3141" w:type="dxa"/>
            <w:shd w:val="clear" w:color="auto" w:fill="auto"/>
          </w:tcPr>
          <w:p w14:paraId="5B48310E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  <w:r w:rsidRPr="006834F4"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  <w:t>Pumpun lukema</w:t>
            </w:r>
          </w:p>
        </w:tc>
      </w:tr>
      <w:tr w:rsidR="002B2549" w:rsidRPr="006834F4" w14:paraId="7E450072" w14:textId="77777777" w:rsidTr="00AF49E8">
        <w:trPr>
          <w:trHeight w:val="487"/>
        </w:trPr>
        <w:tc>
          <w:tcPr>
            <w:tcW w:w="1586" w:type="dxa"/>
            <w:shd w:val="clear" w:color="auto" w:fill="auto"/>
          </w:tcPr>
          <w:p w14:paraId="2FC1891F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244" w:type="dxa"/>
            <w:shd w:val="clear" w:color="auto" w:fill="auto"/>
          </w:tcPr>
          <w:p w14:paraId="2EB643CD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1400" w:type="dxa"/>
            <w:shd w:val="clear" w:color="auto" w:fill="auto"/>
          </w:tcPr>
          <w:p w14:paraId="2153EBA3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830" w:type="dxa"/>
            <w:shd w:val="clear" w:color="auto" w:fill="auto"/>
          </w:tcPr>
          <w:p w14:paraId="2B838FBA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3141" w:type="dxa"/>
            <w:shd w:val="clear" w:color="auto" w:fill="auto"/>
          </w:tcPr>
          <w:p w14:paraId="712D9F4B" w14:textId="77777777" w:rsidR="002B2549" w:rsidRPr="006834F4" w:rsidRDefault="002B2549" w:rsidP="001F6E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</w:tr>
    </w:tbl>
    <w:p w14:paraId="27D93BC3" w14:textId="77777777" w:rsidR="002B2549" w:rsidRPr="006834F4" w:rsidRDefault="002B2549" w:rsidP="00C75C18">
      <w:pPr>
        <w:spacing w:after="60" w:line="240" w:lineRule="auto"/>
        <w:rPr>
          <w:rFonts w:asciiTheme="minorHAnsi" w:eastAsia="Times New Roman" w:hAnsiTheme="minorHAnsi" w:cstheme="minorHAnsi"/>
          <w:color w:val="FF0000"/>
          <w:sz w:val="20"/>
          <w:szCs w:val="20"/>
          <w:lang w:bidi="he-IL"/>
        </w:rPr>
      </w:pPr>
    </w:p>
    <w:p w14:paraId="6F32CF62" w14:textId="77777777" w:rsidR="00C75C18" w:rsidRPr="00C75C18" w:rsidRDefault="00C75C18" w:rsidP="00F61852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bidi="he-IL"/>
        </w:rPr>
      </w:pPr>
    </w:p>
    <w:sectPr w:rsidR="00C75C18" w:rsidRPr="00C75C18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D2F7" w14:textId="59744CF8" w:rsidR="00737F72" w:rsidRPr="00737F72" w:rsidRDefault="002B2549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671FCB31">
          <wp:simplePos x="0" y="0"/>
          <wp:positionH relativeFrom="column">
            <wp:posOffset>-758190</wp:posOffset>
          </wp:positionH>
          <wp:positionV relativeFrom="paragraph">
            <wp:posOffset>-413385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1E878" w14:textId="772ABE1B" w:rsidR="00AB6BF8" w:rsidRPr="00737F72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</w:rPr>
    </w:pP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="00F61852">
      <w:rPr>
        <w:rFonts w:ascii="Calibri" w:hAnsi="Calibri" w:cs="Calibri"/>
        <w:b/>
        <w:bCs/>
        <w:color w:val="004787"/>
        <w:spacing w:val="30"/>
        <w:sz w:val="18"/>
        <w:szCs w:val="18"/>
      </w:rPr>
      <w:t>FLEC-NÄYTTEET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F61852">
      <w:rPr>
        <w:rFonts w:ascii="Calibri" w:hAnsi="Calibri" w:cs="Calibri"/>
        <w:b/>
        <w:bCs/>
        <w:color w:val="004787"/>
        <w:spacing w:val="30"/>
        <w:sz w:val="18"/>
        <w:szCs w:val="18"/>
      </w:rPr>
      <w:t>7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8A31D0">
      <w:rPr>
        <w:rFonts w:ascii="Calibri" w:hAnsi="Calibri" w:cs="Calibri"/>
        <w:b/>
        <w:bCs/>
        <w:color w:val="004787"/>
        <w:spacing w:val="30"/>
        <w:sz w:val="18"/>
        <w:szCs w:val="18"/>
      </w:rPr>
      <w:t>6.11.2024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</w:t>
    </w:r>
    <w:r w:rsidRPr="005C7F4E">
      <w:rPr>
        <w:rFonts w:ascii="Calibri" w:hAnsi="Calibri" w:cs="Calibri"/>
        <w:b/>
        <w:bCs/>
        <w:color w:val="004787"/>
        <w:spacing w:val="30"/>
        <w:sz w:val="18"/>
        <w:szCs w:val="18"/>
      </w:rPr>
      <w:t>/</w:t>
    </w:r>
    <w:proofErr w:type="spellStart"/>
    <w:r w:rsidR="008A31D0">
      <w:rPr>
        <w:rFonts w:ascii="Calibri" w:hAnsi="Calibri" w:cs="Calibri"/>
        <w:b/>
        <w:bCs/>
        <w:color w:val="004787"/>
        <w:spacing w:val="30"/>
        <w:sz w:val="18"/>
        <w:szCs w:val="18"/>
      </w:rPr>
      <w:t>TAh</w:t>
    </w:r>
    <w:proofErr w:type="spellEnd"/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4pt;height:9.3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902A7"/>
    <w:multiLevelType w:val="hybridMultilevel"/>
    <w:tmpl w:val="22020FAE"/>
    <w:lvl w:ilvl="0" w:tplc="CE203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2981"/>
    <w:multiLevelType w:val="hybridMultilevel"/>
    <w:tmpl w:val="0DE8D716"/>
    <w:lvl w:ilvl="0" w:tplc="A32AF1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  <w:num w:numId="4" w16cid:durableId="339814383">
    <w:abstractNumId w:val="4"/>
  </w:num>
  <w:num w:numId="5" w16cid:durableId="167800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A447C"/>
    <w:rsid w:val="000C4456"/>
    <w:rsid w:val="00133C82"/>
    <w:rsid w:val="00136DAA"/>
    <w:rsid w:val="00152E1D"/>
    <w:rsid w:val="00165A3D"/>
    <w:rsid w:val="00195B4A"/>
    <w:rsid w:val="002B2549"/>
    <w:rsid w:val="00302A06"/>
    <w:rsid w:val="003B1DEB"/>
    <w:rsid w:val="003D0D97"/>
    <w:rsid w:val="00473B4D"/>
    <w:rsid w:val="004807CA"/>
    <w:rsid w:val="004C67A9"/>
    <w:rsid w:val="004D1889"/>
    <w:rsid w:val="00564629"/>
    <w:rsid w:val="00573EA9"/>
    <w:rsid w:val="0058464D"/>
    <w:rsid w:val="005B64A8"/>
    <w:rsid w:val="005C67A8"/>
    <w:rsid w:val="005C7F4E"/>
    <w:rsid w:val="006071A9"/>
    <w:rsid w:val="00610292"/>
    <w:rsid w:val="00626954"/>
    <w:rsid w:val="00682398"/>
    <w:rsid w:val="006834F4"/>
    <w:rsid w:val="00737F72"/>
    <w:rsid w:val="00744720"/>
    <w:rsid w:val="00797AC3"/>
    <w:rsid w:val="00802526"/>
    <w:rsid w:val="0083449D"/>
    <w:rsid w:val="00897319"/>
    <w:rsid w:val="008A31D0"/>
    <w:rsid w:val="009C197A"/>
    <w:rsid w:val="00A11658"/>
    <w:rsid w:val="00A21DE9"/>
    <w:rsid w:val="00AB6BF8"/>
    <w:rsid w:val="00AF49E8"/>
    <w:rsid w:val="00B46B4F"/>
    <w:rsid w:val="00B67433"/>
    <w:rsid w:val="00B711C4"/>
    <w:rsid w:val="00B74955"/>
    <w:rsid w:val="00B83F84"/>
    <w:rsid w:val="00BF608E"/>
    <w:rsid w:val="00C31D5C"/>
    <w:rsid w:val="00C7490C"/>
    <w:rsid w:val="00C75C18"/>
    <w:rsid w:val="00C87DBE"/>
    <w:rsid w:val="00CC25C5"/>
    <w:rsid w:val="00D43988"/>
    <w:rsid w:val="00E70DBD"/>
    <w:rsid w:val="00E76016"/>
    <w:rsid w:val="00F61852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7</cp:revision>
  <cp:lastPrinted>2023-12-04T09:37:00Z</cp:lastPrinted>
  <dcterms:created xsi:type="dcterms:W3CDTF">2023-12-04T09:32:00Z</dcterms:created>
  <dcterms:modified xsi:type="dcterms:W3CDTF">2024-11-06T12:30:00Z</dcterms:modified>
</cp:coreProperties>
</file>